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57CD" w14:textId="4B052F10" w:rsidR="005D4BDF" w:rsidRPr="0081047D" w:rsidRDefault="00601A75" w:rsidP="0081047D">
      <w:pPr>
        <w:pStyle w:val="Standard"/>
        <w:tabs>
          <w:tab w:val="left" w:pos="8080"/>
        </w:tabs>
        <w:ind w:left="5954" w:hanging="567"/>
        <w:rPr>
          <w:rFonts w:cs="Calibri"/>
          <w:bCs/>
        </w:rPr>
      </w:pPr>
      <w:r w:rsidRPr="0081047D">
        <w:rPr>
          <w:rFonts w:cs="Calibri"/>
          <w:bCs/>
        </w:rPr>
        <w:t xml:space="preserve">Załącznik nr </w:t>
      </w:r>
      <w:r w:rsidR="0080423D">
        <w:rPr>
          <w:rFonts w:cs="Calibri"/>
          <w:bCs/>
        </w:rPr>
        <w:t>3</w:t>
      </w:r>
      <w:r w:rsidR="0081047D" w:rsidRPr="0081047D">
        <w:rPr>
          <w:rFonts w:cs="Calibri"/>
          <w:bCs/>
        </w:rPr>
        <w:t xml:space="preserve"> do zapytania ofertowego 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09638BB9" w14:textId="49376312" w:rsidR="00B41658" w:rsidRPr="004920A3" w:rsidRDefault="00254757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 w:rsidRPr="0081047D">
        <w:rPr>
          <w:rFonts w:cs="Calibri"/>
        </w:rPr>
        <w:t xml:space="preserve">Na potrzeby postępowania o udzielenie zamówienia publicznego </w:t>
      </w:r>
      <w:r w:rsidR="001A475F">
        <w:rPr>
          <w:rFonts w:cs="Calibri"/>
        </w:rPr>
        <w:t>dot.</w:t>
      </w:r>
      <w:r w:rsidRPr="0081047D">
        <w:rPr>
          <w:b/>
        </w:rPr>
        <w:t xml:space="preserve"> </w:t>
      </w:r>
      <w:r w:rsidR="00C70588" w:rsidRPr="00C70588">
        <w:t>„</w:t>
      </w:r>
      <w:r w:rsidR="0059365E">
        <w:t>W</w:t>
      </w:r>
      <w:r w:rsidR="0080423D" w:rsidRPr="0080423D">
        <w:t>ykonani</w:t>
      </w:r>
      <w:r w:rsidR="001A475F">
        <w:t>a</w:t>
      </w:r>
      <w:r w:rsidR="0080423D" w:rsidRPr="0080423D">
        <w:t xml:space="preserve"> ekspertyzy ornitologicznej i </w:t>
      </w:r>
      <w:proofErr w:type="spellStart"/>
      <w:r w:rsidR="0080423D" w:rsidRPr="0080423D">
        <w:t>chiropterologicznej</w:t>
      </w:r>
      <w:proofErr w:type="spellEnd"/>
      <w:r w:rsidR="0080423D" w:rsidRPr="0080423D">
        <w:t xml:space="preserve"> dla 4 budynków użyteczności publicznej znajdując</w:t>
      </w:r>
      <w:r w:rsidR="0059365E">
        <w:t>ych</w:t>
      </w:r>
      <w:r w:rsidR="0080423D" w:rsidRPr="0080423D">
        <w:t xml:space="preserve"> się na terenie Gminy </w:t>
      </w:r>
      <w:proofErr w:type="gramStart"/>
      <w:r w:rsidR="0080423D" w:rsidRPr="0080423D">
        <w:t>Lelkowo ”</w:t>
      </w:r>
      <w:proofErr w:type="gramEnd"/>
      <w:r w:rsidR="0080423D">
        <w:t xml:space="preserve"> </w:t>
      </w:r>
      <w:r w:rsidR="0059365E">
        <w:rPr>
          <w:rFonts w:cs="Calibri"/>
          <w:bCs/>
        </w:rPr>
        <w:t>o</w:t>
      </w:r>
      <w:r w:rsidR="000F3E6B" w:rsidRPr="0081047D">
        <w:rPr>
          <w:rFonts w:cs="Calibri"/>
          <w:bCs/>
        </w:rPr>
        <w:t>świadczam,</w:t>
      </w:r>
      <w:r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 xml:space="preserve">na podstawie art. 7  ustawy o </w:t>
      </w:r>
      <w:r w:rsidR="00B41658" w:rsidRPr="0081047D">
        <w:rPr>
          <w:rFonts w:eastAsia="Times New Roman"/>
          <w:color w:val="000000"/>
          <w:lang w:eastAsia="pl-PL"/>
        </w:rPr>
        <w:t>Szczególnych</w:t>
      </w:r>
      <w:r w:rsidR="00C70588">
        <w:rPr>
          <w:rFonts w:eastAsia="Times New Roman"/>
          <w:color w:val="000000"/>
          <w:lang w:eastAsia="pl-PL"/>
        </w:rPr>
        <w:t xml:space="preserve"> </w:t>
      </w:r>
      <w:r w:rsidR="00B41658" w:rsidRPr="0081047D">
        <w:rPr>
          <w:rFonts w:eastAsia="Times New Roman"/>
          <w:color w:val="000000"/>
          <w:lang w:eastAsia="pl-PL"/>
        </w:rPr>
        <w:t>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  <w:bookmarkStart w:id="0" w:name="_GoBack"/>
      <w:bookmarkEnd w:id="0"/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4E5B" w14:textId="77777777" w:rsidR="00B0229B" w:rsidRDefault="00B0229B">
      <w:r>
        <w:separator/>
      </w:r>
    </w:p>
  </w:endnote>
  <w:endnote w:type="continuationSeparator" w:id="0">
    <w:p w14:paraId="5B8C0322" w14:textId="77777777" w:rsidR="00B0229B" w:rsidRDefault="00B0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r w:rsidR="00B0229B">
      <w:fldChar w:fldCharType="begin"/>
    </w:r>
    <w:r w:rsidR="00B0229B">
      <w:instrText xml:space="preserve"> NUMPAGES </w:instrText>
    </w:r>
    <w:r w:rsidR="00B0229B">
      <w:fldChar w:fldCharType="separate"/>
    </w:r>
    <w:r w:rsidR="001115AA">
      <w:rPr>
        <w:noProof/>
      </w:rPr>
      <w:t>1</w:t>
    </w:r>
    <w:r w:rsidR="00B022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5D1A" w14:textId="77777777" w:rsidR="00B0229B" w:rsidRDefault="00B0229B">
      <w:r>
        <w:rPr>
          <w:color w:val="000000"/>
        </w:rPr>
        <w:separator/>
      </w:r>
    </w:p>
  </w:footnote>
  <w:footnote w:type="continuationSeparator" w:id="0">
    <w:p w14:paraId="6F7594FB" w14:textId="77777777" w:rsidR="00B0229B" w:rsidRDefault="00B0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1A475F"/>
    <w:rsid w:val="00254757"/>
    <w:rsid w:val="00314131"/>
    <w:rsid w:val="00316FFA"/>
    <w:rsid w:val="00371A40"/>
    <w:rsid w:val="00446DF2"/>
    <w:rsid w:val="004712A3"/>
    <w:rsid w:val="004920A3"/>
    <w:rsid w:val="00581B8A"/>
    <w:rsid w:val="00591F41"/>
    <w:rsid w:val="0059365E"/>
    <w:rsid w:val="005D4BDF"/>
    <w:rsid w:val="00601A75"/>
    <w:rsid w:val="007069CE"/>
    <w:rsid w:val="0080423D"/>
    <w:rsid w:val="0081047D"/>
    <w:rsid w:val="00812ED2"/>
    <w:rsid w:val="00B0229B"/>
    <w:rsid w:val="00B41658"/>
    <w:rsid w:val="00B86A4F"/>
    <w:rsid w:val="00BB77E1"/>
    <w:rsid w:val="00C6328A"/>
    <w:rsid w:val="00C70588"/>
    <w:rsid w:val="00D508A1"/>
    <w:rsid w:val="00D6174F"/>
    <w:rsid w:val="00D91C6A"/>
    <w:rsid w:val="00E26A2F"/>
    <w:rsid w:val="00F4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Microsoft Office User</cp:lastModifiedBy>
  <cp:revision>15</cp:revision>
  <cp:lastPrinted>2024-04-09T10:03:00Z</cp:lastPrinted>
  <dcterms:created xsi:type="dcterms:W3CDTF">2023-08-31T10:51:00Z</dcterms:created>
  <dcterms:modified xsi:type="dcterms:W3CDTF">2025-02-03T12:54:00Z</dcterms:modified>
</cp:coreProperties>
</file>