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CDC6" w14:textId="750C0631" w:rsidR="006529A6" w:rsidRPr="006729DD" w:rsidRDefault="006529A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" w:eastAsia="Times New Roman" w:hAnsi="Times" w:cs="Arial"/>
          <w:sz w:val="18"/>
          <w:szCs w:val="18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>Załącznik Nr 2 do uchwały Nr</w:t>
      </w:r>
      <w:r w:rsidR="00A74C9E">
        <w:rPr>
          <w:rFonts w:ascii="Times" w:eastAsia="Times New Roman" w:hAnsi="Times" w:cs="Arial"/>
          <w:sz w:val="18"/>
          <w:szCs w:val="18"/>
          <w:lang w:eastAsia="pl-PL"/>
        </w:rPr>
        <w:t xml:space="preserve"> XXIX/157/2021</w:t>
      </w:r>
    </w:p>
    <w:p w14:paraId="0DF8C3FB" w14:textId="00C8CB46" w:rsidR="006529A6" w:rsidRPr="006729DD" w:rsidRDefault="006529A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" w:eastAsia="Times New Roman" w:hAnsi="Times" w:cs="Arial"/>
          <w:sz w:val="18"/>
          <w:szCs w:val="18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>Rady Gminy w Lelkowie</w:t>
      </w:r>
    </w:p>
    <w:p w14:paraId="322AF2E7" w14:textId="4C4525FF" w:rsidR="006529A6" w:rsidRPr="006529A6" w:rsidRDefault="006529A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" w:eastAsia="Times New Roman" w:hAnsi="Times" w:cs="Arial"/>
          <w:sz w:val="24"/>
          <w:szCs w:val="20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>z dnia 1</w:t>
      </w:r>
      <w:r w:rsidR="006729DD">
        <w:rPr>
          <w:rFonts w:ascii="Times" w:eastAsia="Times New Roman" w:hAnsi="Times" w:cs="Arial"/>
          <w:sz w:val="18"/>
          <w:szCs w:val="18"/>
          <w:lang w:eastAsia="pl-PL"/>
        </w:rPr>
        <w:t>9</w:t>
      </w: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maja 2021</w:t>
      </w:r>
      <w:r w:rsidRPr="006529A6">
        <w:rPr>
          <w:rFonts w:ascii="Times" w:eastAsia="Times New Roman" w:hAnsi="Times" w:cs="Arial"/>
          <w:sz w:val="24"/>
          <w:szCs w:val="20"/>
          <w:lang w:eastAsia="pl-PL"/>
        </w:rPr>
        <w:t xml:space="preserve"> r.</w:t>
      </w:r>
    </w:p>
    <w:p w14:paraId="4809C5A5" w14:textId="77777777" w:rsidR="006529A6" w:rsidRPr="006529A6" w:rsidRDefault="006529A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" w:eastAsia="Times New Roman" w:hAnsi="Times" w:cs="Arial"/>
          <w:sz w:val="24"/>
          <w:szCs w:val="20"/>
          <w:lang w:eastAsia="pl-PL"/>
        </w:rPr>
      </w:pPr>
    </w:p>
    <w:p w14:paraId="4B60680D" w14:textId="5912F9E6" w:rsidR="004C7D96" w:rsidRPr="006529A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>...............................................................</w:t>
      </w:r>
    </w:p>
    <w:p w14:paraId="4C848A4C" w14:textId="579C0958" w:rsidR="004C7D96" w:rsidRPr="006729DD" w:rsidRDefault="004C7D96" w:rsidP="004C7D96">
      <w:pPr>
        <w:keepNext/>
        <w:spacing w:after="240" w:line="240" w:lineRule="auto"/>
        <w:ind w:left="5670"/>
        <w:contextualSpacing/>
        <w:rPr>
          <w:rFonts w:ascii="Times" w:eastAsia="Times New Roman" w:hAnsi="Times" w:cs="Arial"/>
          <w:sz w:val="18"/>
          <w:szCs w:val="18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   </w:t>
      </w:r>
      <w:r w:rsidR="00117C43"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 </w:t>
      </w: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</w:t>
      </w:r>
      <w:r w:rsidR="006729DD"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       </w:t>
      </w:r>
      <w:r w:rsidR="006729DD">
        <w:rPr>
          <w:rFonts w:ascii="Times" w:eastAsia="Times New Roman" w:hAnsi="Times" w:cs="Arial"/>
          <w:sz w:val="18"/>
          <w:szCs w:val="18"/>
          <w:lang w:eastAsia="pl-PL"/>
        </w:rPr>
        <w:t xml:space="preserve">                </w:t>
      </w:r>
      <w:r w:rsidR="006729DD"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</w:t>
      </w: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(miejscowość i data)</w:t>
      </w:r>
    </w:p>
    <w:p w14:paraId="13BA5BB4" w14:textId="77777777" w:rsidR="004C7D96" w:rsidRPr="006529A6" w:rsidRDefault="004C7D96" w:rsidP="004C7D96">
      <w:pPr>
        <w:keepNext/>
        <w:spacing w:after="240" w:line="240" w:lineRule="auto"/>
        <w:ind w:left="5670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</w:p>
    <w:p w14:paraId="6F5CD6EA" w14:textId="77777777" w:rsidR="004C7D96" w:rsidRPr="006529A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>........................................................................</w:t>
      </w:r>
    </w:p>
    <w:p w14:paraId="57ADB6A2" w14:textId="4F6336BC" w:rsidR="004C7D96" w:rsidRPr="006729DD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18"/>
          <w:szCs w:val="18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</w:t>
      </w:r>
      <w:r w:rsidR="006729DD">
        <w:rPr>
          <w:rFonts w:ascii="Times" w:eastAsia="Times New Roman" w:hAnsi="Times" w:cs="Arial"/>
          <w:sz w:val="18"/>
          <w:szCs w:val="18"/>
          <w:lang w:eastAsia="pl-PL"/>
        </w:rPr>
        <w:t xml:space="preserve">        </w:t>
      </w: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</w:t>
      </w:r>
      <w:r w:rsidR="004C7D96"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(imię i nazwisko </w:t>
      </w:r>
      <w:r w:rsidR="006529A6" w:rsidRPr="006729DD">
        <w:rPr>
          <w:rFonts w:ascii="Times" w:eastAsia="Times New Roman" w:hAnsi="Times" w:cs="Arial"/>
          <w:sz w:val="18"/>
          <w:szCs w:val="18"/>
          <w:lang w:eastAsia="pl-PL"/>
        </w:rPr>
        <w:t>składającego deklarację</w:t>
      </w:r>
      <w:r w:rsidR="004C7D96" w:rsidRPr="006729DD">
        <w:rPr>
          <w:rFonts w:ascii="Times" w:eastAsia="Times New Roman" w:hAnsi="Times" w:cs="Arial"/>
          <w:sz w:val="18"/>
          <w:szCs w:val="18"/>
          <w:lang w:eastAsia="pl-PL"/>
        </w:rPr>
        <w:t>)</w:t>
      </w:r>
    </w:p>
    <w:p w14:paraId="5C5C5001" w14:textId="77777777" w:rsidR="004C7D96" w:rsidRPr="006529A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14:paraId="5C761F09" w14:textId="77777777" w:rsidR="004C7D96" w:rsidRPr="006529A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>.......................................................................</w:t>
      </w:r>
    </w:p>
    <w:p w14:paraId="3A9192F5" w14:textId="77777777" w:rsidR="004C7D96" w:rsidRPr="006529A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                </w:t>
      </w:r>
      <w:r w:rsidR="004C7D96"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(adres zamieszkania</w:t>
      </w:r>
      <w:r w:rsidR="004C7D96" w:rsidRPr="006529A6">
        <w:rPr>
          <w:rFonts w:ascii="Times" w:eastAsia="Times New Roman" w:hAnsi="Times" w:cs="Arial"/>
          <w:sz w:val="24"/>
          <w:szCs w:val="20"/>
          <w:lang w:eastAsia="pl-PL"/>
        </w:rPr>
        <w:t>)</w:t>
      </w:r>
    </w:p>
    <w:p w14:paraId="7DBF900D" w14:textId="77777777" w:rsidR="00FB7C41" w:rsidRPr="006529A6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" w:eastAsia="Times New Roman" w:hAnsi="Times" w:cs="Arial"/>
          <w:b/>
          <w:sz w:val="24"/>
          <w:szCs w:val="20"/>
          <w:lang w:eastAsia="pl-PL"/>
        </w:rPr>
      </w:pPr>
      <w:bookmarkStart w:id="0" w:name="bookmark1"/>
    </w:p>
    <w:p w14:paraId="0BD0CB6E" w14:textId="106E2E99" w:rsidR="006529A6" w:rsidRDefault="006729DD" w:rsidP="006729DD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/>
          <w:sz w:val="28"/>
          <w:szCs w:val="28"/>
          <w:lang w:eastAsia="pl-PL"/>
        </w:rPr>
      </w:pPr>
      <w:r>
        <w:rPr>
          <w:rFonts w:ascii="Times" w:eastAsia="Times New Roman" w:hAnsi="Times" w:cs="Arial"/>
          <w:b/>
          <w:sz w:val="28"/>
          <w:szCs w:val="28"/>
          <w:lang w:eastAsia="pl-PL"/>
        </w:rPr>
        <w:t xml:space="preserve">                        </w:t>
      </w:r>
      <w:r w:rsidR="004C7D96" w:rsidRPr="006529A6">
        <w:rPr>
          <w:rFonts w:ascii="Times" w:eastAsia="Times New Roman" w:hAnsi="Times" w:cs="Arial"/>
          <w:b/>
          <w:sz w:val="28"/>
          <w:szCs w:val="28"/>
          <w:lang w:eastAsia="pl-PL"/>
        </w:rPr>
        <w:t>D</w:t>
      </w:r>
      <w:bookmarkEnd w:id="0"/>
      <w:r w:rsidR="006529A6">
        <w:rPr>
          <w:rFonts w:ascii="Times" w:eastAsia="Times New Roman" w:hAnsi="Times" w:cs="Arial"/>
          <w:b/>
          <w:sz w:val="28"/>
          <w:szCs w:val="28"/>
          <w:lang w:eastAsia="pl-PL"/>
        </w:rPr>
        <w:t>EKLARACJA O WYSOKOŚCI DOCHODÓW</w:t>
      </w:r>
    </w:p>
    <w:p w14:paraId="705B24F5" w14:textId="77777777" w:rsidR="006729DD" w:rsidRDefault="006729DD" w:rsidP="006729DD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/>
          <w:sz w:val="28"/>
          <w:szCs w:val="28"/>
          <w:lang w:eastAsia="pl-PL"/>
        </w:rPr>
      </w:pPr>
    </w:p>
    <w:p w14:paraId="6104A45C" w14:textId="7F72EEDE" w:rsidR="004C7D96" w:rsidRPr="006529A6" w:rsidRDefault="006529A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6729DD">
        <w:rPr>
          <w:rFonts w:ascii="Times" w:eastAsia="Times New Roman" w:hAnsi="Times" w:cs="Arial"/>
          <w:b/>
          <w:sz w:val="24"/>
          <w:szCs w:val="24"/>
          <w:lang w:eastAsia="pl-PL"/>
        </w:rPr>
        <w:t>za okres</w:t>
      </w:r>
      <w:r w:rsidRPr="006529A6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</w:t>
      </w:r>
      <w:r w:rsidRPr="006529A6">
        <w:rPr>
          <w:rFonts w:ascii="Times" w:eastAsia="Times New Roman" w:hAnsi="Times" w:cs="Arial" w:hint="eastAsia"/>
          <w:bCs/>
          <w:sz w:val="24"/>
          <w:szCs w:val="24"/>
          <w:lang w:eastAsia="pl-PL"/>
        </w:rPr>
        <w:t>…………………………………………………………………</w:t>
      </w:r>
      <w:r>
        <w:rPr>
          <w:rFonts w:ascii="Times" w:eastAsia="Times New Roman" w:hAnsi="Times" w:cs="Arial" w:hint="eastAsia"/>
          <w:bCs/>
          <w:sz w:val="24"/>
          <w:szCs w:val="24"/>
          <w:lang w:eastAsia="pl-PL"/>
        </w:rPr>
        <w:t>………………………</w:t>
      </w:r>
    </w:p>
    <w:p w14:paraId="0A224FB1" w14:textId="77777777" w:rsidR="004C7D96" w:rsidRPr="006729DD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" w:eastAsia="Times New Roman" w:hAnsi="Times" w:cs="Arial"/>
          <w:sz w:val="18"/>
          <w:szCs w:val="18"/>
          <w:lang w:eastAsia="pl-PL"/>
        </w:rPr>
      </w:pPr>
      <w:r w:rsidRPr="006729DD">
        <w:rPr>
          <w:rFonts w:ascii="Times" w:eastAsia="Times New Roman" w:hAnsi="Times" w:cs="Arial"/>
          <w:sz w:val="18"/>
          <w:szCs w:val="18"/>
          <w:lang w:eastAsia="pl-PL"/>
        </w:rPr>
        <w:t>(pełnyc</w:t>
      </w:r>
      <w:r w:rsidR="00FB7C41" w:rsidRPr="006729DD">
        <w:rPr>
          <w:rFonts w:ascii="Times" w:eastAsia="Times New Roman" w:hAnsi="Times" w:cs="Arial"/>
          <w:sz w:val="18"/>
          <w:szCs w:val="18"/>
          <w:lang w:eastAsia="pl-PL"/>
        </w:rPr>
        <w:t>h trzech miesięcy</w:t>
      </w:r>
      <w:r w:rsidRPr="006729DD">
        <w:rPr>
          <w:rFonts w:ascii="Times" w:eastAsia="Times New Roman" w:hAnsi="Times" w:cs="Arial"/>
          <w:sz w:val="18"/>
          <w:szCs w:val="18"/>
          <w:lang w:eastAsia="pl-PL"/>
        </w:rPr>
        <w:t xml:space="preserve"> poprzedzających datę złożenia wniosku)</w:t>
      </w:r>
    </w:p>
    <w:p w14:paraId="6157ECDA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</w:p>
    <w:p w14:paraId="05263FD7" w14:textId="77777777" w:rsidR="002F0DC9" w:rsidRPr="006729DD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</w:p>
    <w:p w14:paraId="276BCA03" w14:textId="03F4A226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Oświadczam, że:</w:t>
      </w:r>
    </w:p>
    <w:p w14:paraId="6D31A3B0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1. Imię i nazwisko............................................................................................. - wnioskodawca,</w:t>
      </w:r>
    </w:p>
    <w:p w14:paraId="24618589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   data urodzenia...........................................................................................................................;</w:t>
      </w:r>
    </w:p>
    <w:p w14:paraId="4C4C9024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2. Imię i nazwisko........................................................................................................................, </w:t>
      </w:r>
    </w:p>
    <w:p w14:paraId="304297D6" w14:textId="77777777" w:rsidR="004C7D96" w:rsidRPr="006729DD" w:rsidRDefault="00FB7C41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data urodzenia </w:t>
      </w:r>
      <w:r w:rsidR="002F0DC9" w:rsidRPr="006729DD">
        <w:rPr>
          <w:rFonts w:ascii="Times" w:eastAsia="Times New Roman" w:hAnsi="Times" w:cs="Arial"/>
          <w:lang w:eastAsia="pl-PL"/>
        </w:rPr>
        <w:t>.......................</w:t>
      </w:r>
      <w:r w:rsidRPr="006729DD">
        <w:rPr>
          <w:rFonts w:ascii="Times" w:eastAsia="Times New Roman" w:hAnsi="Times" w:cs="Arial"/>
          <w:lang w:eastAsia="pl-PL"/>
        </w:rPr>
        <w:t xml:space="preserve">, </w:t>
      </w:r>
      <w:r w:rsidR="004C7D96" w:rsidRPr="006729DD">
        <w:rPr>
          <w:rFonts w:ascii="Times" w:eastAsia="Times New Roman" w:hAnsi="Times" w:cs="Arial"/>
          <w:lang w:eastAsia="pl-PL"/>
        </w:rPr>
        <w:t>stopień pokrewieństwa .............................</w:t>
      </w:r>
      <w:r w:rsidRPr="006729DD">
        <w:rPr>
          <w:rFonts w:ascii="Times" w:eastAsia="Times New Roman" w:hAnsi="Times" w:cs="Arial"/>
          <w:lang w:eastAsia="pl-PL"/>
        </w:rPr>
        <w:t>...............................</w:t>
      </w:r>
      <w:r w:rsidR="004C7D96" w:rsidRPr="006729DD">
        <w:rPr>
          <w:rFonts w:ascii="Times" w:eastAsia="Times New Roman" w:hAnsi="Times" w:cs="Arial"/>
          <w:lang w:eastAsia="pl-PL"/>
        </w:rPr>
        <w:t>;</w:t>
      </w:r>
    </w:p>
    <w:p w14:paraId="05C7AFA8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3. Imię i nazwisko ......................................................................................................................., </w:t>
      </w:r>
    </w:p>
    <w:p w14:paraId="58AA7B60" w14:textId="77777777" w:rsidR="004C7D96" w:rsidRPr="006729DD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data urodzenia ......................., stopień pokrewieństwa ............................................................;</w:t>
      </w:r>
    </w:p>
    <w:p w14:paraId="1F4BE652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4. Imię i nazwisko........................................................................................................................, </w:t>
      </w:r>
    </w:p>
    <w:p w14:paraId="3DCFA677" w14:textId="77777777" w:rsidR="004C7D96" w:rsidRPr="006729DD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data urodzenia ......................., stopień pokrewieństwa ............................................................;</w:t>
      </w:r>
    </w:p>
    <w:p w14:paraId="6231F26E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5. Imię i nazwisko........................................................................................................................, </w:t>
      </w:r>
    </w:p>
    <w:p w14:paraId="312E3F94" w14:textId="77777777" w:rsidR="004C7D96" w:rsidRPr="006729DD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data urodzenia ......................., stopień pokrewieństwa ............................................................;</w:t>
      </w:r>
    </w:p>
    <w:p w14:paraId="5649CD88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6. Imię i nazwisko........................................................................................................................, </w:t>
      </w:r>
    </w:p>
    <w:p w14:paraId="685EC028" w14:textId="77777777" w:rsidR="004C7D96" w:rsidRPr="006729DD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data urodzenia ......................., stopień pokrewieństwa ............................................................;</w:t>
      </w:r>
    </w:p>
    <w:p w14:paraId="15FEB200" w14:textId="77777777" w:rsidR="004C7D96" w:rsidRPr="006729DD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 xml:space="preserve">7. Imię i nazwisko........................................................................................................................, </w:t>
      </w:r>
    </w:p>
    <w:p w14:paraId="66FF59F4" w14:textId="77777777" w:rsidR="004C7D96" w:rsidRPr="006729DD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" w:eastAsia="Times New Roman" w:hAnsi="Times" w:cs="Arial"/>
          <w:lang w:eastAsia="pl-PL"/>
        </w:rPr>
      </w:pPr>
      <w:r w:rsidRPr="006729DD">
        <w:rPr>
          <w:rFonts w:ascii="Times" w:eastAsia="Times New Roman" w:hAnsi="Times" w:cs="Arial"/>
          <w:lang w:eastAsia="pl-PL"/>
        </w:rPr>
        <w:t>data urodzenia ......................., stopień pokrewieństwa ............................................................;</w:t>
      </w:r>
    </w:p>
    <w:p w14:paraId="6D2AC911" w14:textId="77777777" w:rsidR="00FB7C41" w:rsidRPr="006729DD" w:rsidRDefault="00FB7C41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lang w:eastAsia="pl-PL"/>
        </w:rPr>
      </w:pPr>
    </w:p>
    <w:p w14:paraId="02BCA59B" w14:textId="77777777" w:rsidR="002F0DC9" w:rsidRPr="006529A6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3648D2BB" w14:textId="77777777" w:rsidR="00A74C9E" w:rsidRDefault="00A74C9E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190411BC" w14:textId="77777777" w:rsidR="00A74C9E" w:rsidRDefault="00A74C9E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610F14BE" w14:textId="77777777" w:rsidR="00A74C9E" w:rsidRDefault="00A74C9E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1A29EAB3" w14:textId="4C292220" w:rsidR="004C7D96" w:rsidRPr="006529A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4C7D96" w:rsidRPr="006529A6" w14:paraId="155759B2" w14:textId="77777777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DA221" w14:textId="77777777" w:rsidR="00742CA2" w:rsidRPr="006529A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18"/>
                <w:szCs w:val="20"/>
                <w:lang w:eastAsia="pl-PL"/>
              </w:rPr>
            </w:pPr>
          </w:p>
          <w:p w14:paraId="6CE1B94E" w14:textId="77777777" w:rsidR="004C7D96" w:rsidRPr="006529A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  <w:r w:rsidRPr="006529A6"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  <w:t>Lp.</w:t>
            </w:r>
            <w:r w:rsidRPr="006529A6">
              <w:rPr>
                <w:rFonts w:ascii="Times" w:eastAsia="Times New Roman" w:hAnsi="Times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E610" w14:textId="77777777" w:rsidR="00742CA2" w:rsidRPr="006529A6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b/>
                <w:sz w:val="18"/>
                <w:szCs w:val="20"/>
                <w:lang w:eastAsia="pl-PL"/>
              </w:rPr>
            </w:pPr>
          </w:p>
          <w:p w14:paraId="471CD00D" w14:textId="77777777" w:rsidR="004C7D96" w:rsidRPr="006529A6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  <w:r w:rsidRPr="006529A6"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="004C7D96" w:rsidRPr="006529A6"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  <w:t>nauki</w:t>
            </w:r>
            <w:r w:rsidR="004C7D96" w:rsidRPr="006529A6">
              <w:rPr>
                <w:rFonts w:ascii="Times" w:eastAsia="Times New Roman" w:hAnsi="Times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64D34" w14:textId="77777777" w:rsidR="00742CA2" w:rsidRPr="006529A6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b/>
                <w:sz w:val="18"/>
                <w:szCs w:val="20"/>
                <w:lang w:eastAsia="pl-PL"/>
              </w:rPr>
            </w:pPr>
          </w:p>
          <w:p w14:paraId="6AAC8C7E" w14:textId="77777777" w:rsidR="004C7D96" w:rsidRPr="006529A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  <w:r w:rsidRPr="006529A6"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6BE59" w14:textId="77777777" w:rsidR="00742CA2" w:rsidRPr="006529A6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b/>
                <w:sz w:val="18"/>
                <w:szCs w:val="20"/>
                <w:lang w:eastAsia="pl-PL"/>
              </w:rPr>
            </w:pPr>
          </w:p>
          <w:p w14:paraId="4A1150D8" w14:textId="77777777" w:rsidR="004C7D96" w:rsidRPr="006529A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  <w:r w:rsidRPr="006529A6"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4C7D96" w:rsidRPr="006529A6" w14:paraId="09A28C70" w14:textId="77777777" w:rsidTr="000549B9">
        <w:trPr>
          <w:trHeight w:hRule="exact" w:val="33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B25E" w14:textId="46678108" w:rsidR="004C7D96" w:rsidRP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92C9D" w14:textId="0BCDFCEE" w:rsidR="004C7D9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2</w:t>
            </w:r>
          </w:p>
          <w:p w14:paraId="71E1D404" w14:textId="787DD3E7" w:rsidR="006529A6" w:rsidRDefault="006529A6" w:rsidP="000549B9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7523AAC7" w14:textId="77777777" w:rsidR="006529A6" w:rsidRDefault="006529A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752962D0" w14:textId="77777777" w:rsidR="006529A6" w:rsidRDefault="006529A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3141C405" w14:textId="77777777" w:rsidR="006529A6" w:rsidRDefault="006529A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697F9F13" w14:textId="77777777" w:rsidR="006529A6" w:rsidRDefault="006529A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757F9C88" w14:textId="4309C962" w:rsidR="006529A6" w:rsidRPr="006529A6" w:rsidRDefault="006529A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50C2F" w14:textId="786CF4F3" w:rsidR="004C7D96" w:rsidRP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63AF7" w14:textId="34B71020" w:rsidR="004C7D9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sz w:val="24"/>
                <w:szCs w:val="20"/>
                <w:lang w:eastAsia="pl-PL"/>
              </w:rPr>
              <w:t>4</w:t>
            </w:r>
          </w:p>
          <w:p w14:paraId="6DF270F7" w14:textId="08E4AFAA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4833D104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5D2183A4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2176FCB3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79C925AB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  <w:p w14:paraId="45D14DCD" w14:textId="6CC918CB" w:rsidR="006529A6" w:rsidRP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  <w:tr w:rsidR="006529A6" w:rsidRPr="006529A6" w14:paraId="0DE2C6D2" w14:textId="77777777" w:rsidTr="000549B9">
        <w:trPr>
          <w:trHeight w:hRule="exact" w:val="46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CC6C3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1F7C2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AD445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E5293" w14:textId="77777777" w:rsidR="006529A6" w:rsidRDefault="006529A6" w:rsidP="006529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  <w:tr w:rsidR="00D45EA8" w:rsidRPr="006529A6" w14:paraId="09CD764D" w14:textId="77777777" w:rsidTr="00D45EA8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D6D69" w14:textId="77777777" w:rsidR="00742CA2" w:rsidRPr="006529A6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b/>
                <w:sz w:val="18"/>
                <w:szCs w:val="20"/>
                <w:lang w:eastAsia="pl-PL"/>
              </w:rPr>
            </w:pPr>
          </w:p>
          <w:p w14:paraId="7C5B09F7" w14:textId="77777777" w:rsidR="00D45EA8" w:rsidRPr="006529A6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  <w:r w:rsidRPr="006529A6"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14:paraId="4B9A4B1B" w14:textId="77777777" w:rsidR="00742CA2" w:rsidRPr="006529A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</w:p>
          <w:p w14:paraId="794026BE" w14:textId="77777777" w:rsidR="00742CA2" w:rsidRPr="006529A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" w:eastAsia="Times New Roman" w:hAnsi="Times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B425B" w14:textId="77777777" w:rsidR="00D45EA8" w:rsidRPr="006529A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</w:tbl>
    <w:p w14:paraId="2A402843" w14:textId="77777777" w:rsidR="004C7D96" w:rsidRPr="006529A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7A556655" w14:textId="77777777" w:rsidR="004C7D96" w:rsidRPr="006529A6" w:rsidRDefault="00D45EA8" w:rsidP="003D4CF8">
      <w:pPr>
        <w:keepNext/>
        <w:spacing w:after="240" w:line="360" w:lineRule="auto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>Średni dochód na jednego</w:t>
      </w:r>
      <w:r w:rsidR="004C7D96" w:rsidRPr="006529A6">
        <w:rPr>
          <w:rFonts w:ascii="Times" w:eastAsia="Times New Roman" w:hAnsi="Times" w:cs="Arial"/>
          <w:sz w:val="24"/>
          <w:szCs w:val="20"/>
          <w:lang w:eastAsia="pl-PL"/>
        </w:rPr>
        <w:t xml:space="preserve"> członka gospodarstwa domowego wynosi ................................. zł, to jest</w:t>
      </w:r>
      <w:r w:rsidRPr="006529A6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4C7D96" w:rsidRPr="006529A6">
        <w:rPr>
          <w:rFonts w:ascii="Times" w:eastAsia="Times New Roman" w:hAnsi="Times" w:cs="Arial"/>
          <w:sz w:val="24"/>
          <w:szCs w:val="20"/>
          <w:lang w:eastAsia="pl-PL"/>
        </w:rPr>
        <w:t>miesięcznie ................................................... zł.</w:t>
      </w:r>
    </w:p>
    <w:p w14:paraId="3943BC79" w14:textId="77777777" w:rsidR="004C7D96" w:rsidRPr="006529A6" w:rsidRDefault="004C7D96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</w:p>
    <w:p w14:paraId="76A22F84" w14:textId="77777777" w:rsidR="004C7D96" w:rsidRPr="000549B9" w:rsidRDefault="00D45EA8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b/>
          <w:bCs/>
          <w:sz w:val="24"/>
          <w:szCs w:val="20"/>
          <w:lang w:eastAsia="pl-PL"/>
        </w:rPr>
      </w:pPr>
      <w:r w:rsidRPr="000549B9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Jestem świadomy odpowiedzialności karnej za złożenie fałszywego oświadczenia.</w:t>
      </w:r>
    </w:p>
    <w:p w14:paraId="4705D8AF" w14:textId="77777777" w:rsidR="00D45EA8" w:rsidRPr="006529A6" w:rsidRDefault="00D45EA8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</w:p>
    <w:p w14:paraId="4656839F" w14:textId="77777777" w:rsidR="00D45EA8" w:rsidRPr="006529A6" w:rsidRDefault="00431C3C" w:rsidP="00431C3C">
      <w:pPr>
        <w:keepNext/>
        <w:spacing w:after="240" w:line="240" w:lineRule="auto"/>
        <w:contextualSpacing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>Zgodnie z art. 7 ust. 14 ustawy z dnia 21 czerwca 2001 r. o dodatkach mieszkaniowych osoba korzystająca z dodatku mieszkaniowego jest obowiązana przechowywać dokumenty,</w:t>
      </w:r>
      <w:r w:rsidR="001B1878" w:rsidRPr="006529A6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1B1878" w:rsidRPr="006529A6">
        <w:rPr>
          <w:rFonts w:ascii="Times" w:eastAsia="Times New Roman" w:hAnsi="Times" w:cs="Arial"/>
          <w:sz w:val="24"/>
          <w:szCs w:val="20"/>
          <w:lang w:eastAsia="pl-PL"/>
        </w:rPr>
        <w:br/>
      </w:r>
      <w:r w:rsidRPr="006529A6">
        <w:rPr>
          <w:rFonts w:ascii="Times" w:eastAsia="Times New Roman" w:hAnsi="Times" w:cs="Arial"/>
          <w:sz w:val="24"/>
          <w:szCs w:val="20"/>
          <w:lang w:eastAsia="pl-PL"/>
        </w:rPr>
        <w:t>o których mowa w ust. 13</w:t>
      </w:r>
      <w:r w:rsidR="001B1878" w:rsidRPr="006529A6">
        <w:rPr>
          <w:rFonts w:ascii="Times" w:eastAsia="Times New Roman" w:hAnsi="Times" w:cs="Arial"/>
          <w:sz w:val="24"/>
          <w:szCs w:val="20"/>
          <w:lang w:eastAsia="pl-PL"/>
        </w:rPr>
        <w:t xml:space="preserve"> (tj. dokumenty na których podstawie zadeklarowała dochody)</w:t>
      </w:r>
      <w:r w:rsidRPr="006529A6">
        <w:rPr>
          <w:rFonts w:ascii="Times" w:eastAsia="Times New Roman" w:hAnsi="Times" w:cs="Arial"/>
          <w:sz w:val="24"/>
          <w:szCs w:val="20"/>
          <w:lang w:eastAsia="pl-PL"/>
        </w:rPr>
        <w:t>, przez okres 3 lat od dnia wydania decyzji o przyznaniu tego dodatku.</w:t>
      </w:r>
    </w:p>
    <w:p w14:paraId="000440A2" w14:textId="77777777" w:rsidR="00431C3C" w:rsidRPr="006529A6" w:rsidRDefault="00431C3C" w:rsidP="00431C3C">
      <w:pPr>
        <w:keepNext/>
        <w:spacing w:after="240" w:line="240" w:lineRule="auto"/>
        <w:contextualSpacing/>
        <w:jc w:val="both"/>
        <w:rPr>
          <w:rFonts w:ascii="Times" w:eastAsia="Times New Roman" w:hAnsi="Times" w:cs="Arial"/>
          <w:sz w:val="24"/>
          <w:szCs w:val="20"/>
          <w:lang w:eastAsia="pl-PL"/>
        </w:rPr>
      </w:pPr>
    </w:p>
    <w:p w14:paraId="3E304079" w14:textId="77777777" w:rsidR="004C7D96" w:rsidRPr="006529A6" w:rsidRDefault="004C7D96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</w:p>
    <w:p w14:paraId="5C262F95" w14:textId="77777777" w:rsidR="001B1878" w:rsidRPr="006529A6" w:rsidRDefault="001B1878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</w:p>
    <w:p w14:paraId="3FFC55B9" w14:textId="77777777" w:rsidR="004C7D96" w:rsidRPr="006529A6" w:rsidRDefault="004C7D96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sz w:val="24"/>
          <w:szCs w:val="20"/>
          <w:lang w:eastAsia="pl-PL"/>
        </w:rPr>
      </w:pPr>
      <w:r w:rsidRPr="006529A6">
        <w:rPr>
          <w:rFonts w:ascii="Times" w:eastAsia="Times New Roman" w:hAnsi="Times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14:paraId="4E7177F1" w14:textId="77777777" w:rsidR="004C7D96" w:rsidRPr="006529A6" w:rsidRDefault="00D85ADC" w:rsidP="004C7D96">
      <w:pPr>
        <w:keepNext/>
        <w:spacing w:after="240" w:line="240" w:lineRule="auto"/>
        <w:contextualSpacing/>
        <w:rPr>
          <w:rFonts w:ascii="Times" w:eastAsia="Times New Roman" w:hAnsi="Times" w:cs="Arial"/>
          <w:sz w:val="18"/>
          <w:szCs w:val="18"/>
          <w:lang w:eastAsia="pl-PL"/>
        </w:rPr>
      </w:pPr>
      <w:r w:rsidRPr="006529A6">
        <w:rPr>
          <w:rFonts w:ascii="Times" w:eastAsia="Times New Roman" w:hAnsi="Times" w:cs="Arial"/>
          <w:sz w:val="18"/>
          <w:szCs w:val="18"/>
          <w:lang w:eastAsia="pl-PL"/>
        </w:rPr>
        <w:t xml:space="preserve">           </w:t>
      </w:r>
      <w:r w:rsidR="004C7D96" w:rsidRPr="006529A6">
        <w:rPr>
          <w:rFonts w:ascii="Times" w:eastAsia="Times New Roman" w:hAnsi="Times" w:cs="Arial"/>
          <w:sz w:val="18"/>
          <w:szCs w:val="18"/>
          <w:lang w:eastAsia="pl-PL"/>
        </w:rPr>
        <w:t xml:space="preserve">(podpis przyjmującego)                                                            </w:t>
      </w:r>
      <w:r w:rsidRPr="006529A6">
        <w:rPr>
          <w:rFonts w:ascii="Times" w:eastAsia="Times New Roman" w:hAnsi="Times" w:cs="Arial"/>
          <w:sz w:val="18"/>
          <w:szCs w:val="18"/>
          <w:lang w:eastAsia="pl-PL"/>
        </w:rPr>
        <w:t xml:space="preserve">                                      </w:t>
      </w:r>
      <w:r w:rsidR="004C7D96" w:rsidRPr="006529A6">
        <w:rPr>
          <w:rFonts w:ascii="Times" w:eastAsia="Times New Roman" w:hAnsi="Times" w:cs="Arial"/>
          <w:sz w:val="18"/>
          <w:szCs w:val="18"/>
          <w:lang w:eastAsia="pl-PL"/>
        </w:rPr>
        <w:t xml:space="preserve">(podpis </w:t>
      </w:r>
      <w:r w:rsidR="00D45EA8" w:rsidRPr="006529A6">
        <w:rPr>
          <w:rFonts w:ascii="Times" w:eastAsia="Times New Roman" w:hAnsi="Times" w:cs="Arial"/>
          <w:sz w:val="18"/>
          <w:szCs w:val="18"/>
          <w:lang w:eastAsia="pl-PL"/>
        </w:rPr>
        <w:t>wnioskodawcy</w:t>
      </w:r>
      <w:r w:rsidR="004C7D96" w:rsidRPr="006529A6">
        <w:rPr>
          <w:rFonts w:ascii="Times" w:eastAsia="Times New Roman" w:hAnsi="Times" w:cs="Arial"/>
          <w:sz w:val="18"/>
          <w:szCs w:val="18"/>
          <w:lang w:eastAsia="pl-PL"/>
        </w:rPr>
        <w:t>)</w:t>
      </w:r>
    </w:p>
    <w:p w14:paraId="72133B4E" w14:textId="77777777" w:rsidR="00F91050" w:rsidRPr="006529A6" w:rsidRDefault="00F91050">
      <w:pPr>
        <w:rPr>
          <w:rFonts w:ascii="Times" w:hAnsi="Times"/>
        </w:rPr>
      </w:pPr>
    </w:p>
    <w:sectPr w:rsidR="00F91050" w:rsidRPr="006529A6" w:rsidSect="000549B9">
      <w:footnotePr>
        <w:numRestart w:val="eachSect"/>
      </w:footnotePr>
      <w:pgSz w:w="11906" w:h="16838"/>
      <w:pgMar w:top="873" w:right="1077" w:bottom="873" w:left="107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26DE" w14:textId="77777777" w:rsidR="002D6DB1" w:rsidRDefault="002D6DB1" w:rsidP="004C7D96">
      <w:pPr>
        <w:spacing w:after="0" w:line="240" w:lineRule="auto"/>
      </w:pPr>
      <w:r>
        <w:separator/>
      </w:r>
    </w:p>
  </w:endnote>
  <w:endnote w:type="continuationSeparator" w:id="0">
    <w:p w14:paraId="36F927EB" w14:textId="77777777" w:rsidR="002D6DB1" w:rsidRDefault="002D6DB1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B155" w14:textId="77777777" w:rsidR="002D6DB1" w:rsidRDefault="002D6DB1" w:rsidP="004C7D96">
      <w:pPr>
        <w:spacing w:after="0" w:line="240" w:lineRule="auto"/>
      </w:pPr>
      <w:r>
        <w:separator/>
      </w:r>
    </w:p>
  </w:footnote>
  <w:footnote w:type="continuationSeparator" w:id="0">
    <w:p w14:paraId="545390CC" w14:textId="77777777" w:rsidR="002D6DB1" w:rsidRDefault="002D6DB1" w:rsidP="004C7D96">
      <w:pPr>
        <w:spacing w:after="0" w:line="240" w:lineRule="auto"/>
      </w:pPr>
      <w:r>
        <w:continuationSeparator/>
      </w:r>
    </w:p>
  </w:footnote>
  <w:footnote w:id="1">
    <w:p w14:paraId="72438616" w14:textId="77777777" w:rsidR="004C7D96" w:rsidRPr="00D85ADC" w:rsidRDefault="004C7D96" w:rsidP="004C7D96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p</w:t>
      </w:r>
      <w:r w:rsidRPr="00D85ADC">
        <w:rPr>
          <w:sz w:val="18"/>
          <w:szCs w:val="18"/>
        </w:rPr>
        <w:t>odać liczbę porządkową według osób zamieszczonych przed tabelą</w:t>
      </w:r>
    </w:p>
  </w:footnote>
  <w:footnote w:id="2">
    <w:p w14:paraId="237BEECF" w14:textId="77777777" w:rsidR="004C7D96" w:rsidRPr="007E1F68" w:rsidRDefault="004C7D96" w:rsidP="004C7D96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w</w:t>
      </w:r>
      <w:r w:rsidRPr="00D85ADC">
        <w:rPr>
          <w:sz w:val="18"/>
          <w:szCs w:val="18"/>
        </w:rPr>
        <w:t>ymienić oddzielnie każde źródło dochodu.</w:t>
      </w:r>
    </w:p>
    <w:p w14:paraId="64853591" w14:textId="77777777" w:rsidR="004C7D96" w:rsidRDefault="004C7D96" w:rsidP="004C7D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6"/>
    <w:rsid w:val="000549B9"/>
    <w:rsid w:val="00075500"/>
    <w:rsid w:val="00117C43"/>
    <w:rsid w:val="001B1878"/>
    <w:rsid w:val="002D6DB1"/>
    <w:rsid w:val="002F0DC9"/>
    <w:rsid w:val="00362B52"/>
    <w:rsid w:val="003D4CF8"/>
    <w:rsid w:val="00431C3C"/>
    <w:rsid w:val="004C7D96"/>
    <w:rsid w:val="00542E54"/>
    <w:rsid w:val="0059523F"/>
    <w:rsid w:val="00647696"/>
    <w:rsid w:val="006529A6"/>
    <w:rsid w:val="006729DD"/>
    <w:rsid w:val="00685EB2"/>
    <w:rsid w:val="006B568B"/>
    <w:rsid w:val="00742CA2"/>
    <w:rsid w:val="008A252C"/>
    <w:rsid w:val="008E1AC3"/>
    <w:rsid w:val="00A520A9"/>
    <w:rsid w:val="00A74C9E"/>
    <w:rsid w:val="00B6164B"/>
    <w:rsid w:val="00C44BEB"/>
    <w:rsid w:val="00C66808"/>
    <w:rsid w:val="00D4556A"/>
    <w:rsid w:val="00D45EA8"/>
    <w:rsid w:val="00D85ADC"/>
    <w:rsid w:val="00E43A4B"/>
    <w:rsid w:val="00E73DE3"/>
    <w:rsid w:val="00F35FE9"/>
    <w:rsid w:val="00F91050"/>
    <w:rsid w:val="00F94351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FA3"/>
  <w15:docId w15:val="{73A1F852-DD53-499A-8B79-38A01157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3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Graszka</dc:creator>
  <cp:lastModifiedBy>Dorota Rymkiewicz</cp:lastModifiedBy>
  <cp:revision>2</cp:revision>
  <dcterms:created xsi:type="dcterms:W3CDTF">2021-06-29T07:32:00Z</dcterms:created>
  <dcterms:modified xsi:type="dcterms:W3CDTF">2021-06-29T07:32:00Z</dcterms:modified>
</cp:coreProperties>
</file>